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9C" w:rsidRPr="006D3E22" w:rsidRDefault="00FA3F9C" w:rsidP="006D3E22">
      <w:pPr>
        <w:bidi w:val="0"/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Arial"/>
          <w:b/>
          <w:bCs/>
          <w:color w:val="548DD4" w:themeColor="text2" w:themeTint="99"/>
          <w:sz w:val="28"/>
          <w:szCs w:val="28"/>
          <w:u w:val="single"/>
        </w:rPr>
      </w:pPr>
      <w:r w:rsidRPr="006D3E22">
        <w:rPr>
          <w:rFonts w:ascii="Century Gothic" w:eastAsia="Times New Roman" w:hAnsi="Century Gothic" w:cs="Arial"/>
          <w:b/>
          <w:bCs/>
          <w:color w:val="548DD4" w:themeColor="text2" w:themeTint="99"/>
          <w:sz w:val="28"/>
          <w:szCs w:val="28"/>
          <w:u w:val="single"/>
        </w:rPr>
        <w:t xml:space="preserve">Minute to Win it Games </w:t>
      </w:r>
      <w:r w:rsidR="00E131C1" w:rsidRPr="006D3E22">
        <w:rPr>
          <w:rFonts w:ascii="Century Gothic" w:eastAsia="Times New Roman" w:hAnsi="Century Gothic" w:cs="Arial"/>
          <w:b/>
          <w:bCs/>
          <w:color w:val="548DD4" w:themeColor="text2" w:themeTint="99"/>
          <w:sz w:val="28"/>
          <w:szCs w:val="28"/>
          <w:u w:val="single"/>
        </w:rPr>
        <w:t xml:space="preserve">Supplies </w:t>
      </w:r>
      <w:r w:rsidRPr="006D3E22">
        <w:rPr>
          <w:rFonts w:ascii="Century Gothic" w:eastAsia="Times New Roman" w:hAnsi="Century Gothic" w:cs="Arial"/>
          <w:b/>
          <w:bCs/>
          <w:color w:val="548DD4" w:themeColor="text2" w:themeTint="99"/>
          <w:sz w:val="28"/>
          <w:szCs w:val="28"/>
          <w:u w:val="single"/>
        </w:rPr>
        <w:t>List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2409"/>
        <w:gridCol w:w="5012"/>
      </w:tblGrid>
      <w:tr w:rsidR="00E131C1" w:rsidTr="00E131C1">
        <w:tc>
          <w:tcPr>
            <w:tcW w:w="567" w:type="dxa"/>
          </w:tcPr>
          <w:p w:rsidR="00E131C1" w:rsidRDefault="00E131C1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409" w:type="dxa"/>
          </w:tcPr>
          <w:p w:rsidR="00E131C1" w:rsidRDefault="00E131C1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  <w:t>Game</w:t>
            </w:r>
          </w:p>
        </w:tc>
        <w:tc>
          <w:tcPr>
            <w:tcW w:w="5012" w:type="dxa"/>
          </w:tcPr>
          <w:p w:rsidR="00E131C1" w:rsidRDefault="00E131C1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  <w:t>Supplies Required</w:t>
            </w:r>
          </w:p>
        </w:tc>
      </w:tr>
      <w:tr w:rsidR="001B731B" w:rsidTr="00C9279E">
        <w:tc>
          <w:tcPr>
            <w:tcW w:w="7988" w:type="dxa"/>
            <w:gridSpan w:val="3"/>
          </w:tcPr>
          <w:p w:rsidR="001B731B" w:rsidRPr="001B731B" w:rsidRDefault="001B731B" w:rsidP="001B731B">
            <w:pPr>
              <w:pStyle w:val="a4"/>
              <w:numPr>
                <w:ilvl w:val="0"/>
                <w:numId w:val="10"/>
              </w:num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</w:pPr>
            <w:r w:rsidRPr="001B731B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>Award Certificates</w:t>
            </w:r>
          </w:p>
          <w:p w:rsidR="001B731B" w:rsidRPr="001B731B" w:rsidRDefault="001B731B" w:rsidP="001B731B">
            <w:pPr>
              <w:pStyle w:val="a4"/>
              <w:numPr>
                <w:ilvl w:val="0"/>
                <w:numId w:val="10"/>
              </w:num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</w:pPr>
            <w:r w:rsidRPr="001B731B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>List of certificates to ensure</w:t>
            </w:r>
            <w:r w:rsidRPr="001B731B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 xml:space="preserve"> that each participant gets one</w:t>
            </w:r>
          </w:p>
          <w:p w:rsidR="001B731B" w:rsidRPr="001B731B" w:rsidRDefault="001B731B" w:rsidP="001B731B">
            <w:pPr>
              <w:pStyle w:val="a4"/>
              <w:numPr>
                <w:ilvl w:val="0"/>
                <w:numId w:val="10"/>
              </w:num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</w:pPr>
            <w:r w:rsidRPr="001B731B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>Timer</w:t>
            </w:r>
            <w:r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 xml:space="preserve"> or stop watch</w:t>
            </w:r>
            <w:bookmarkStart w:id="0" w:name="_GoBack"/>
            <w:bookmarkEnd w:id="0"/>
          </w:p>
          <w:p w:rsidR="001B731B" w:rsidRPr="001B731B" w:rsidRDefault="001B731B" w:rsidP="001B731B">
            <w:pPr>
              <w:pStyle w:val="a4"/>
              <w:numPr>
                <w:ilvl w:val="0"/>
                <w:numId w:val="10"/>
              </w:num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</w:pPr>
            <w:r w:rsidRPr="001B731B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>Welcome sign</w:t>
            </w:r>
          </w:p>
          <w:p w:rsidR="001B731B" w:rsidRPr="001B731B" w:rsidRDefault="001B731B" w:rsidP="001B731B">
            <w:pPr>
              <w:pStyle w:val="a4"/>
              <w:numPr>
                <w:ilvl w:val="0"/>
                <w:numId w:val="10"/>
              </w:num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</w:pPr>
            <w:r w:rsidRPr="001B731B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>Instructions for each game</w:t>
            </w:r>
          </w:p>
          <w:p w:rsidR="001B731B" w:rsidRPr="001B731B" w:rsidRDefault="001B731B" w:rsidP="001B731B">
            <w:pPr>
              <w:pStyle w:val="a4"/>
              <w:numPr>
                <w:ilvl w:val="0"/>
                <w:numId w:val="10"/>
              </w:num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</w:pPr>
            <w:r w:rsidRPr="001B731B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>Score sheet</w:t>
            </w:r>
          </w:p>
        </w:tc>
      </w:tr>
      <w:tr w:rsidR="00E131C1" w:rsidTr="00E131C1">
        <w:tc>
          <w:tcPr>
            <w:tcW w:w="567" w:type="dxa"/>
          </w:tcPr>
          <w:p w:rsidR="00E131C1" w:rsidRDefault="00E131C1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131C1" w:rsidRDefault="00E131C1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  <w:t xml:space="preserve">Make a </w:t>
            </w:r>
            <w:r w:rsidRPr="00247B4E"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  <w:t>Mummy</w:t>
            </w:r>
          </w:p>
        </w:tc>
        <w:tc>
          <w:tcPr>
            <w:tcW w:w="5012" w:type="dxa"/>
          </w:tcPr>
          <w:p w:rsidR="00E131C1" w:rsidRPr="00E131C1" w:rsidRDefault="00E131C1" w:rsidP="00E131C1">
            <w:pPr>
              <w:pStyle w:val="a4"/>
              <w:numPr>
                <w:ilvl w:val="0"/>
                <w:numId w:val="3"/>
              </w:num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</w:pPr>
            <w:r w:rsidRPr="00E131C1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>5 rolls of toilet paper</w:t>
            </w:r>
          </w:p>
        </w:tc>
      </w:tr>
      <w:tr w:rsidR="00E131C1" w:rsidTr="00E131C1">
        <w:tc>
          <w:tcPr>
            <w:tcW w:w="567" w:type="dxa"/>
          </w:tcPr>
          <w:p w:rsidR="00E131C1" w:rsidRDefault="001875E5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131C1" w:rsidRDefault="00E131C1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</w:pPr>
            <w:r w:rsidRPr="00247B4E"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  <w:t>Stack the Apples</w:t>
            </w:r>
          </w:p>
        </w:tc>
        <w:tc>
          <w:tcPr>
            <w:tcW w:w="5012" w:type="dxa"/>
          </w:tcPr>
          <w:p w:rsidR="00E131C1" w:rsidRPr="00E131C1" w:rsidRDefault="00E131C1" w:rsidP="00E131C1">
            <w:pPr>
              <w:pStyle w:val="a4"/>
              <w:numPr>
                <w:ilvl w:val="0"/>
                <w:numId w:val="2"/>
              </w:num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</w:pPr>
            <w:r w:rsidRPr="00E131C1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>3 to 5 apples per participant depending on how many participants will do this game at once</w:t>
            </w:r>
          </w:p>
        </w:tc>
      </w:tr>
      <w:tr w:rsidR="00E131C1" w:rsidTr="00E131C1">
        <w:tc>
          <w:tcPr>
            <w:tcW w:w="567" w:type="dxa"/>
          </w:tcPr>
          <w:p w:rsidR="00E131C1" w:rsidRDefault="001875E5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131C1" w:rsidRDefault="00E131C1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</w:pPr>
            <w:r w:rsidRPr="00247B4E"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  <w:t>Thread the Cheerios</w:t>
            </w:r>
          </w:p>
        </w:tc>
        <w:tc>
          <w:tcPr>
            <w:tcW w:w="5012" w:type="dxa"/>
          </w:tcPr>
          <w:p w:rsidR="00E131C1" w:rsidRPr="00E131C1" w:rsidRDefault="00E131C1" w:rsidP="00E131C1">
            <w:pPr>
              <w:pStyle w:val="a4"/>
              <w:numPr>
                <w:ilvl w:val="0"/>
                <w:numId w:val="1"/>
              </w:num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</w:pPr>
            <w:r w:rsidRPr="00E131C1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>uncooked spaghetti</w:t>
            </w:r>
          </w:p>
          <w:p w:rsidR="00E131C1" w:rsidRDefault="00E131C1" w:rsidP="00E131C1">
            <w:pPr>
              <w:pStyle w:val="a4"/>
              <w:numPr>
                <w:ilvl w:val="0"/>
                <w:numId w:val="1"/>
              </w:num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</w:pPr>
            <w:r w:rsidRPr="00E131C1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>1 big bowl or 5 small bowls</w:t>
            </w:r>
          </w:p>
          <w:p w:rsidR="00E131C1" w:rsidRPr="00E131C1" w:rsidRDefault="00E131C1" w:rsidP="00E131C1">
            <w:pPr>
              <w:pStyle w:val="a4"/>
              <w:numPr>
                <w:ilvl w:val="0"/>
                <w:numId w:val="1"/>
              </w:num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</w:pPr>
            <w:r w:rsidRPr="00E131C1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>Cheerios</w:t>
            </w:r>
          </w:p>
        </w:tc>
      </w:tr>
      <w:tr w:rsidR="00E131C1" w:rsidTr="00E131C1">
        <w:tc>
          <w:tcPr>
            <w:tcW w:w="567" w:type="dxa"/>
          </w:tcPr>
          <w:p w:rsidR="00E131C1" w:rsidRDefault="001875E5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E131C1" w:rsidRDefault="00E131C1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</w:pPr>
            <w:r w:rsidRPr="00247B4E"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  <w:t>Face the Cookie</w:t>
            </w:r>
          </w:p>
        </w:tc>
        <w:tc>
          <w:tcPr>
            <w:tcW w:w="5012" w:type="dxa"/>
          </w:tcPr>
          <w:p w:rsidR="00E131C1" w:rsidRPr="00E131C1" w:rsidRDefault="00E131C1" w:rsidP="00E131C1">
            <w:pPr>
              <w:pStyle w:val="a4"/>
              <w:numPr>
                <w:ilvl w:val="0"/>
                <w:numId w:val="4"/>
              </w:num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</w:pPr>
            <w:r w:rsidRPr="00E131C1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>About 3 cookies per person</w:t>
            </w:r>
          </w:p>
        </w:tc>
      </w:tr>
      <w:tr w:rsidR="00E131C1" w:rsidTr="00E131C1">
        <w:tc>
          <w:tcPr>
            <w:tcW w:w="567" w:type="dxa"/>
          </w:tcPr>
          <w:p w:rsidR="00E131C1" w:rsidRDefault="001875E5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E131C1" w:rsidRDefault="00E131C1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</w:pPr>
            <w:r w:rsidRPr="00247B4E"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  <w:t>Chopstick Race</w:t>
            </w:r>
          </w:p>
        </w:tc>
        <w:tc>
          <w:tcPr>
            <w:tcW w:w="5012" w:type="dxa"/>
          </w:tcPr>
          <w:p w:rsidR="00E131C1" w:rsidRPr="00E131C1" w:rsidRDefault="00E131C1" w:rsidP="00E131C1">
            <w:pPr>
              <w:pStyle w:val="a4"/>
              <w:numPr>
                <w:ilvl w:val="0"/>
                <w:numId w:val="4"/>
              </w:num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</w:pPr>
            <w:r w:rsidRPr="00E131C1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>Round cereal</w:t>
            </w:r>
          </w:p>
          <w:p w:rsidR="00E131C1" w:rsidRPr="00E131C1" w:rsidRDefault="00E131C1" w:rsidP="00E131C1">
            <w:pPr>
              <w:pStyle w:val="a4"/>
              <w:numPr>
                <w:ilvl w:val="0"/>
                <w:numId w:val="4"/>
              </w:num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</w:pPr>
            <w:r w:rsidRPr="00E131C1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>One bowl</w:t>
            </w:r>
          </w:p>
          <w:p w:rsidR="00E131C1" w:rsidRPr="00E131C1" w:rsidRDefault="00E131C1" w:rsidP="00E131C1">
            <w:pPr>
              <w:pStyle w:val="a4"/>
              <w:numPr>
                <w:ilvl w:val="0"/>
                <w:numId w:val="4"/>
              </w:num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</w:pPr>
            <w:r w:rsidRPr="00E131C1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>One paper cup per participant</w:t>
            </w:r>
          </w:p>
        </w:tc>
      </w:tr>
      <w:tr w:rsidR="00E131C1" w:rsidTr="00E131C1">
        <w:tc>
          <w:tcPr>
            <w:tcW w:w="567" w:type="dxa"/>
          </w:tcPr>
          <w:p w:rsidR="00E131C1" w:rsidRDefault="001875E5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E131C1" w:rsidRDefault="00E131C1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</w:pPr>
            <w:r w:rsidRPr="00247B4E"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  <w:t>Move the Balls</w:t>
            </w:r>
          </w:p>
        </w:tc>
        <w:tc>
          <w:tcPr>
            <w:tcW w:w="5012" w:type="dxa"/>
          </w:tcPr>
          <w:p w:rsidR="00BA6DFA" w:rsidRPr="00BA6DFA" w:rsidRDefault="00BA6DFA" w:rsidP="00BA6DFA">
            <w:pPr>
              <w:pStyle w:val="a4"/>
              <w:numPr>
                <w:ilvl w:val="0"/>
                <w:numId w:val="5"/>
              </w:num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</w:pPr>
            <w:r w:rsidRPr="00BA6DFA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>Two bowls</w:t>
            </w:r>
          </w:p>
          <w:p w:rsidR="00BA6DFA" w:rsidRPr="00BA6DFA" w:rsidRDefault="00BA6DFA" w:rsidP="00BA6DFA">
            <w:pPr>
              <w:pStyle w:val="a4"/>
              <w:numPr>
                <w:ilvl w:val="0"/>
                <w:numId w:val="5"/>
              </w:num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</w:pPr>
            <w:r w:rsidRPr="00BA6DFA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>A</w:t>
            </w:r>
            <w:r w:rsidR="00E131C1" w:rsidRPr="00BA6DFA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 xml:space="preserve"> plast</w:t>
            </w:r>
            <w:r w:rsidRPr="00BA6DFA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>ic spoon for each participant</w:t>
            </w:r>
          </w:p>
          <w:p w:rsidR="00E131C1" w:rsidRPr="00BA6DFA" w:rsidRDefault="00BA6DFA" w:rsidP="00BA6DFA">
            <w:pPr>
              <w:pStyle w:val="a4"/>
              <w:numPr>
                <w:ilvl w:val="0"/>
                <w:numId w:val="5"/>
              </w:num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</w:pPr>
            <w:r w:rsidRPr="00BA6DFA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>A</w:t>
            </w:r>
            <w:r w:rsidR="00E131C1" w:rsidRPr="00BA6DFA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 xml:space="preserve">bout 4 balls for each person in the group unless you will be going one at a time in which case you only need about 5 balls. If you are using gum or candy then you will need </w:t>
            </w:r>
            <w:r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>about 5 pieces per participant</w:t>
            </w:r>
            <w:r w:rsidR="00E131C1" w:rsidRPr="00BA6DFA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 xml:space="preserve">. </w:t>
            </w:r>
          </w:p>
        </w:tc>
      </w:tr>
      <w:tr w:rsidR="00E131C1" w:rsidTr="00E131C1">
        <w:tc>
          <w:tcPr>
            <w:tcW w:w="567" w:type="dxa"/>
          </w:tcPr>
          <w:p w:rsidR="00E131C1" w:rsidRDefault="001875E5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  <w:lastRenderedPageBreak/>
              <w:t>7</w:t>
            </w:r>
          </w:p>
        </w:tc>
        <w:tc>
          <w:tcPr>
            <w:tcW w:w="2409" w:type="dxa"/>
          </w:tcPr>
          <w:p w:rsidR="00E131C1" w:rsidRDefault="00E131C1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</w:pPr>
            <w:r w:rsidRPr="00247B4E"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  <w:t>Toss the Ball</w:t>
            </w:r>
          </w:p>
        </w:tc>
        <w:tc>
          <w:tcPr>
            <w:tcW w:w="5012" w:type="dxa"/>
          </w:tcPr>
          <w:p w:rsidR="00BA6DFA" w:rsidRPr="00BA6DFA" w:rsidRDefault="00BA6DFA" w:rsidP="00BA6DFA">
            <w:pPr>
              <w:pStyle w:val="a4"/>
              <w:numPr>
                <w:ilvl w:val="0"/>
                <w:numId w:val="6"/>
              </w:num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</w:pPr>
            <w:r w:rsidRPr="00BA6DFA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>O</w:t>
            </w:r>
            <w:r w:rsidR="00E131C1" w:rsidRPr="00BA6DFA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 xml:space="preserve">ne paper cup </w:t>
            </w:r>
          </w:p>
          <w:p w:rsidR="00E131C1" w:rsidRPr="00BA6DFA" w:rsidRDefault="00BA6DFA" w:rsidP="00BA6DFA">
            <w:pPr>
              <w:pStyle w:val="a4"/>
              <w:numPr>
                <w:ilvl w:val="0"/>
                <w:numId w:val="6"/>
              </w:num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</w:pPr>
            <w:r w:rsidRPr="00BA6DFA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>O</w:t>
            </w:r>
            <w:r w:rsidR="00E131C1" w:rsidRPr="00BA6DFA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>ne small ball (golf, s</w:t>
            </w:r>
            <w:r w:rsidRPr="00BA6DFA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>quash, or any other small ball)</w:t>
            </w:r>
          </w:p>
        </w:tc>
      </w:tr>
      <w:tr w:rsidR="00E131C1" w:rsidTr="00E131C1">
        <w:tc>
          <w:tcPr>
            <w:tcW w:w="567" w:type="dxa"/>
          </w:tcPr>
          <w:p w:rsidR="00E131C1" w:rsidRDefault="001875E5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E131C1" w:rsidRDefault="001875E5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</w:pPr>
            <w:r w:rsidRPr="00247B4E"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  <w:t>Don't let the balloons fall</w:t>
            </w:r>
          </w:p>
        </w:tc>
        <w:tc>
          <w:tcPr>
            <w:tcW w:w="5012" w:type="dxa"/>
          </w:tcPr>
          <w:p w:rsidR="00BA6DFA" w:rsidRPr="00BA6DFA" w:rsidRDefault="001875E5" w:rsidP="00BA6DFA">
            <w:pPr>
              <w:pStyle w:val="a4"/>
              <w:numPr>
                <w:ilvl w:val="0"/>
                <w:numId w:val="7"/>
              </w:num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</w:pPr>
            <w:r w:rsidRPr="00BA6DFA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>9 ball</w:t>
            </w:r>
            <w:r w:rsidR="00BA6DFA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>oons in 3 different colors</w:t>
            </w:r>
          </w:p>
          <w:p w:rsidR="00E131C1" w:rsidRPr="00BA6DFA" w:rsidRDefault="00BA6DFA" w:rsidP="00BA6DFA">
            <w:pPr>
              <w:pStyle w:val="a4"/>
              <w:numPr>
                <w:ilvl w:val="0"/>
                <w:numId w:val="7"/>
              </w:num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>S</w:t>
            </w:r>
            <w:r w:rsidR="001875E5" w:rsidRPr="00BA6DFA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>pare</w:t>
            </w:r>
            <w:r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 xml:space="preserve"> balloons in case they pop</w:t>
            </w:r>
          </w:p>
        </w:tc>
      </w:tr>
      <w:tr w:rsidR="001875E5" w:rsidTr="00E131C1">
        <w:tc>
          <w:tcPr>
            <w:tcW w:w="567" w:type="dxa"/>
          </w:tcPr>
          <w:p w:rsidR="001875E5" w:rsidRDefault="001875E5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1875E5" w:rsidRDefault="001875E5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</w:pPr>
            <w:r w:rsidRPr="00247B4E"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  <w:t>Don't let the feather fall</w:t>
            </w:r>
          </w:p>
        </w:tc>
        <w:tc>
          <w:tcPr>
            <w:tcW w:w="5012" w:type="dxa"/>
          </w:tcPr>
          <w:p w:rsidR="001875E5" w:rsidRPr="00BA6DFA" w:rsidRDefault="001875E5" w:rsidP="00BA6DFA">
            <w:pPr>
              <w:pStyle w:val="a4"/>
              <w:numPr>
                <w:ilvl w:val="0"/>
                <w:numId w:val="8"/>
              </w:num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</w:pPr>
            <w:r w:rsidRPr="00BA6DFA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 xml:space="preserve">1-5 </w:t>
            </w:r>
            <w:r w:rsidR="00BA6DFA" w:rsidRPr="00BA6DFA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>feathers</w:t>
            </w:r>
            <w:r w:rsidRPr="00BA6DFA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 xml:space="preserve"> depending on how many partici</w:t>
            </w:r>
            <w:r w:rsidR="00BA6DFA" w:rsidRPr="00BA6DFA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>pants will do this game at once</w:t>
            </w:r>
          </w:p>
        </w:tc>
      </w:tr>
      <w:tr w:rsidR="001875E5" w:rsidTr="00E131C1">
        <w:tc>
          <w:tcPr>
            <w:tcW w:w="567" w:type="dxa"/>
          </w:tcPr>
          <w:p w:rsidR="001875E5" w:rsidRDefault="001875E5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1875E5" w:rsidRDefault="001875E5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</w:pPr>
            <w:r w:rsidRPr="00247B4E"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  <w:t>Put the box in the bowl</w:t>
            </w:r>
          </w:p>
        </w:tc>
        <w:tc>
          <w:tcPr>
            <w:tcW w:w="5012" w:type="dxa"/>
          </w:tcPr>
          <w:p w:rsidR="00571CA7" w:rsidRPr="00571CA7" w:rsidRDefault="00571CA7" w:rsidP="00571CA7">
            <w:pPr>
              <w:pStyle w:val="a4"/>
              <w:numPr>
                <w:ilvl w:val="0"/>
                <w:numId w:val="8"/>
              </w:num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</w:pPr>
            <w:r w:rsidRPr="00571CA7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>One</w:t>
            </w:r>
            <w:r w:rsidR="001875E5" w:rsidRPr="00571CA7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 xml:space="preserve"> glass</w:t>
            </w:r>
            <w:r w:rsidRPr="00571CA7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 xml:space="preserve"> or cup</w:t>
            </w:r>
          </w:p>
          <w:p w:rsidR="00571CA7" w:rsidRPr="00571CA7" w:rsidRDefault="00571CA7" w:rsidP="00571CA7">
            <w:pPr>
              <w:pStyle w:val="a4"/>
              <w:numPr>
                <w:ilvl w:val="0"/>
                <w:numId w:val="8"/>
              </w:num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</w:pPr>
            <w:r w:rsidRPr="00571CA7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>A</w:t>
            </w:r>
            <w:r w:rsidR="001875E5" w:rsidRPr="00571CA7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 xml:space="preserve"> small box for each participant </w:t>
            </w:r>
          </w:p>
          <w:p w:rsidR="001875E5" w:rsidRPr="00571CA7" w:rsidRDefault="00571CA7" w:rsidP="00571CA7">
            <w:pPr>
              <w:pStyle w:val="a4"/>
              <w:numPr>
                <w:ilvl w:val="0"/>
                <w:numId w:val="8"/>
              </w:num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</w:pPr>
            <w:r w:rsidRPr="00571CA7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>A</w:t>
            </w:r>
            <w:r w:rsidR="001875E5" w:rsidRPr="00571CA7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 xml:space="preserve"> small bowl</w:t>
            </w:r>
          </w:p>
        </w:tc>
      </w:tr>
      <w:tr w:rsidR="001875E5" w:rsidTr="00E131C1">
        <w:tc>
          <w:tcPr>
            <w:tcW w:w="567" w:type="dxa"/>
          </w:tcPr>
          <w:p w:rsidR="001875E5" w:rsidRDefault="001875E5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1875E5" w:rsidRDefault="001875E5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</w:pPr>
            <w:r w:rsidRPr="00247B4E"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  <w:t>Put the pretzels on the stick</w:t>
            </w:r>
          </w:p>
        </w:tc>
        <w:tc>
          <w:tcPr>
            <w:tcW w:w="5012" w:type="dxa"/>
          </w:tcPr>
          <w:p w:rsidR="00571CA7" w:rsidRPr="00571CA7" w:rsidRDefault="00571CA7" w:rsidP="00571CA7">
            <w:pPr>
              <w:pStyle w:val="a4"/>
              <w:numPr>
                <w:ilvl w:val="0"/>
                <w:numId w:val="9"/>
              </w:num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</w:pPr>
            <w:r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>A</w:t>
            </w:r>
            <w:r w:rsidRPr="00571CA7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 xml:space="preserve"> blindfold</w:t>
            </w:r>
            <w:r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 xml:space="preserve"> for each group</w:t>
            </w:r>
          </w:p>
          <w:p w:rsidR="00571CA7" w:rsidRPr="00571CA7" w:rsidRDefault="00571CA7" w:rsidP="00571CA7">
            <w:pPr>
              <w:pStyle w:val="a4"/>
              <w:numPr>
                <w:ilvl w:val="0"/>
                <w:numId w:val="9"/>
              </w:num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</w:pPr>
            <w:r w:rsidRPr="00571CA7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>Pretzels</w:t>
            </w:r>
          </w:p>
          <w:p w:rsidR="001875E5" w:rsidRPr="00571CA7" w:rsidRDefault="001875E5" w:rsidP="00571CA7">
            <w:pPr>
              <w:pStyle w:val="a4"/>
              <w:numPr>
                <w:ilvl w:val="0"/>
                <w:numId w:val="9"/>
              </w:num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sz w:val="28"/>
                <w:szCs w:val="28"/>
              </w:rPr>
            </w:pPr>
            <w:r w:rsidRPr="00571CA7">
              <w:rPr>
                <w:rFonts w:ascii="Century Gothic" w:eastAsia="Times New Roman" w:hAnsi="Century Gothic" w:cs="Arial"/>
                <w:color w:val="548DD4" w:themeColor="text2" w:themeTint="99"/>
                <w:sz w:val="28"/>
                <w:szCs w:val="28"/>
              </w:rPr>
              <w:t>5 sticks</w:t>
            </w:r>
          </w:p>
        </w:tc>
      </w:tr>
    </w:tbl>
    <w:p w:rsidR="00832577" w:rsidRDefault="00832577" w:rsidP="008659F2">
      <w:pPr>
        <w:bidi w:val="0"/>
      </w:pPr>
    </w:p>
    <w:p w:rsidR="008659F2" w:rsidRPr="00FA3F9C" w:rsidRDefault="008659F2" w:rsidP="008659F2">
      <w:pPr>
        <w:bidi w:val="0"/>
      </w:pPr>
    </w:p>
    <w:sectPr w:rsidR="008659F2" w:rsidRPr="00FA3F9C" w:rsidSect="00E62297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F2" w:rsidRDefault="008659F2" w:rsidP="008659F2">
      <w:pPr>
        <w:spacing w:after="0" w:line="240" w:lineRule="auto"/>
      </w:pPr>
      <w:r>
        <w:separator/>
      </w:r>
    </w:p>
  </w:endnote>
  <w:endnote w:type="continuationSeparator" w:id="0">
    <w:p w:rsidR="008659F2" w:rsidRDefault="008659F2" w:rsidP="0086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F2" w:rsidRDefault="008659F2" w:rsidP="008659F2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www.CreativeCertificates.com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8659F2" w:rsidRDefault="008659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F2" w:rsidRDefault="008659F2" w:rsidP="008659F2">
      <w:pPr>
        <w:spacing w:after="0" w:line="240" w:lineRule="auto"/>
      </w:pPr>
      <w:r>
        <w:separator/>
      </w:r>
    </w:p>
  </w:footnote>
  <w:footnote w:type="continuationSeparator" w:id="0">
    <w:p w:rsidR="008659F2" w:rsidRDefault="008659F2" w:rsidP="00865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60E"/>
    <w:multiLevelType w:val="hybridMultilevel"/>
    <w:tmpl w:val="377CE70A"/>
    <w:lvl w:ilvl="0" w:tplc="671296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C18B9"/>
    <w:multiLevelType w:val="hybridMultilevel"/>
    <w:tmpl w:val="48622A18"/>
    <w:lvl w:ilvl="0" w:tplc="671296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13C3E"/>
    <w:multiLevelType w:val="hybridMultilevel"/>
    <w:tmpl w:val="A4F252A0"/>
    <w:lvl w:ilvl="0" w:tplc="671296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73656"/>
    <w:multiLevelType w:val="hybridMultilevel"/>
    <w:tmpl w:val="7946D088"/>
    <w:lvl w:ilvl="0" w:tplc="671296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23AE7"/>
    <w:multiLevelType w:val="hybridMultilevel"/>
    <w:tmpl w:val="C9F2C0E0"/>
    <w:lvl w:ilvl="0" w:tplc="671296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33A54"/>
    <w:multiLevelType w:val="hybridMultilevel"/>
    <w:tmpl w:val="D8920F8A"/>
    <w:lvl w:ilvl="0" w:tplc="671296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46791"/>
    <w:multiLevelType w:val="hybridMultilevel"/>
    <w:tmpl w:val="C9D2387A"/>
    <w:lvl w:ilvl="0" w:tplc="671296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D41B7"/>
    <w:multiLevelType w:val="hybridMultilevel"/>
    <w:tmpl w:val="AF3C3FFC"/>
    <w:lvl w:ilvl="0" w:tplc="671296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A3381"/>
    <w:multiLevelType w:val="hybridMultilevel"/>
    <w:tmpl w:val="25FA4AF0"/>
    <w:lvl w:ilvl="0" w:tplc="671296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61B99"/>
    <w:multiLevelType w:val="hybridMultilevel"/>
    <w:tmpl w:val="C0646276"/>
    <w:lvl w:ilvl="0" w:tplc="671296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9C"/>
    <w:rsid w:val="00144CFF"/>
    <w:rsid w:val="001875E5"/>
    <w:rsid w:val="001B731B"/>
    <w:rsid w:val="00243B0C"/>
    <w:rsid w:val="00571CA7"/>
    <w:rsid w:val="006D3E22"/>
    <w:rsid w:val="00832577"/>
    <w:rsid w:val="008659F2"/>
    <w:rsid w:val="00BA6DFA"/>
    <w:rsid w:val="00E131C1"/>
    <w:rsid w:val="00E62297"/>
    <w:rsid w:val="00FA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9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1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59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8659F2"/>
  </w:style>
  <w:style w:type="paragraph" w:styleId="a7">
    <w:name w:val="footer"/>
    <w:basedOn w:val="a"/>
    <w:link w:val="a8"/>
    <w:uiPriority w:val="99"/>
    <w:unhideWhenUsed/>
    <w:rsid w:val="008659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8659F2"/>
  </w:style>
  <w:style w:type="paragraph" w:styleId="a9">
    <w:name w:val="Balloon Text"/>
    <w:basedOn w:val="a"/>
    <w:link w:val="aa"/>
    <w:uiPriority w:val="99"/>
    <w:semiHidden/>
    <w:unhideWhenUsed/>
    <w:rsid w:val="0086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865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9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1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59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8659F2"/>
  </w:style>
  <w:style w:type="paragraph" w:styleId="a7">
    <w:name w:val="footer"/>
    <w:basedOn w:val="a"/>
    <w:link w:val="a8"/>
    <w:uiPriority w:val="99"/>
    <w:unhideWhenUsed/>
    <w:rsid w:val="008659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8659F2"/>
  </w:style>
  <w:style w:type="paragraph" w:styleId="a9">
    <w:name w:val="Balloon Text"/>
    <w:basedOn w:val="a"/>
    <w:link w:val="aa"/>
    <w:uiPriority w:val="99"/>
    <w:semiHidden/>
    <w:unhideWhenUsed/>
    <w:rsid w:val="0086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865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215</Words>
  <Characters>1079</Characters>
  <Application>Microsoft Office Word</Application>
  <DocSecurity>0</DocSecurity>
  <Lines>8</Lines>
  <Paragraphs>2</Paragraphs>
  <ScaleCrop>false</ScaleCrop>
  <Company>IAI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2016-09-15T08:06:00Z</dcterms:created>
  <dcterms:modified xsi:type="dcterms:W3CDTF">2016-09-15T10:09:00Z</dcterms:modified>
</cp:coreProperties>
</file>